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65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94169D" w:rsidRPr="00673019" w:rsidTr="00576F1B">
        <w:trPr>
          <w:trHeight w:val="1403"/>
        </w:trPr>
        <w:tc>
          <w:tcPr>
            <w:tcW w:w="10065" w:type="dxa"/>
            <w:vAlign w:val="center"/>
          </w:tcPr>
          <w:tbl>
            <w:tblPr>
              <w:tblW w:w="10241" w:type="dxa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1276"/>
              <w:gridCol w:w="4395"/>
            </w:tblGrid>
            <w:tr w:rsidR="00673019" w:rsidRPr="00673019" w:rsidTr="003D0E35">
              <w:tc>
                <w:tcPr>
                  <w:tcW w:w="4570" w:type="dxa"/>
                  <w:shd w:val="clear" w:color="auto" w:fill="auto"/>
                </w:tcPr>
                <w:p w:rsidR="00673019" w:rsidRPr="009D67CC" w:rsidRDefault="00673019" w:rsidP="00263041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  <w:t>Архитектурная галерея «Л-ГРУП»</w:t>
                  </w:r>
                </w:p>
                <w:p w:rsidR="00673019" w:rsidRPr="003F6025" w:rsidRDefault="00673019" w:rsidP="00263041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 w:rsidRPr="003F6025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350051, г. Краснодар, ул. </w:t>
                  </w:r>
                  <w:proofErr w:type="spellStart"/>
                  <w:r w:rsidRPr="003F6025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Рашпилевская</w:t>
                  </w:r>
                  <w:proofErr w:type="spellEnd"/>
                  <w:r w:rsidRPr="003F6025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, 321</w:t>
                  </w:r>
                </w:p>
                <w:p w:rsidR="00673019" w:rsidRPr="00A02E4E" w:rsidRDefault="00673019" w:rsidP="00263041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 w:rsidRPr="003F6025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(861) 290-01-33, </w:t>
                  </w:r>
                </w:p>
                <w:p w:rsidR="00673019" w:rsidRPr="00AB6FCA" w:rsidRDefault="00673019" w:rsidP="00263041">
                  <w:pPr>
                    <w:ind w:right="247"/>
                    <w:rPr>
                      <w:rFonts w:ascii="Arial Narrow" w:hAnsi="Arial Narrow"/>
                      <w:b/>
                      <w:szCs w:val="26"/>
                    </w:rPr>
                  </w:pPr>
                  <w:proofErr w:type="spellStart"/>
                  <w:r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Эл</w:t>
                  </w:r>
                  <w:proofErr w:type="gramStart"/>
                  <w:r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.п</w:t>
                  </w:r>
                  <w:proofErr w:type="gramEnd"/>
                  <w:r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очта</w:t>
                  </w:r>
                  <w:proofErr w:type="spellEnd"/>
                  <w:r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 xml:space="preserve">: </w:t>
                  </w:r>
                  <w:proofErr w:type="spellStart"/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lg</w:t>
                  </w:r>
                  <w:proofErr w:type="spellEnd"/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-</w:t>
                  </w:r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project</w:t>
                  </w:r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@</w:t>
                  </w:r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mail</w:t>
                  </w:r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</w:rPr>
                    <w:t>.</w:t>
                  </w:r>
                  <w:proofErr w:type="spellStart"/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ru</w:t>
                  </w:r>
                  <w:proofErr w:type="spellEnd"/>
                </w:p>
              </w:tc>
              <w:tc>
                <w:tcPr>
                  <w:tcW w:w="1276" w:type="dxa"/>
                  <w:shd w:val="clear" w:color="auto" w:fill="auto"/>
                </w:tcPr>
                <w:p w:rsidR="00673019" w:rsidRPr="009D67CC" w:rsidRDefault="00673019" w:rsidP="00263041">
                  <w:pPr>
                    <w:tabs>
                      <w:tab w:val="left" w:pos="4995"/>
                    </w:tabs>
                    <w:ind w:left="-108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</w:pPr>
                  <w:r>
                    <w:rPr>
                      <w:rFonts w:ascii="Arial Narrow" w:hAnsi="Arial Narrow" w:cs="Arial"/>
                      <w:b/>
                      <w:noProof/>
                      <w:sz w:val="30"/>
                      <w:szCs w:val="30"/>
                    </w:rPr>
                    <w:drawing>
                      <wp:inline distT="0" distB="0" distL="0" distR="0" wp14:anchorId="7E61490D" wp14:editId="753C7C1E">
                        <wp:extent cx="703580" cy="703580"/>
                        <wp:effectExtent l="0" t="0" r="1270" b="1270"/>
                        <wp:docPr id="1" name="Рисунок 1" descr="C:\Users\Dmitry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Dmitry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8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673019" w:rsidRPr="00511EBC" w:rsidRDefault="00673019" w:rsidP="00263041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26"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 xml:space="preserve">Architectural gallery “L-GROUP” </w:t>
                  </w:r>
                </w:p>
                <w:p w:rsidR="00673019" w:rsidRPr="009D67CC" w:rsidRDefault="00673019" w:rsidP="00263041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321, </w:t>
                  </w:r>
                  <w:proofErr w:type="spellStart"/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Rashpilevskaya</w:t>
                  </w:r>
                  <w:proofErr w:type="spellEnd"/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st.</w:t>
                  </w:r>
                  <w:proofErr w:type="spellEnd"/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, Krasnodar region, 350051</w:t>
                  </w:r>
                </w:p>
                <w:p w:rsidR="00673019" w:rsidRDefault="00673019" w:rsidP="00263041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r w:rsidRPr="003F6025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(861) 290-01-33, </w:t>
                  </w:r>
                </w:p>
                <w:p w:rsidR="00673019" w:rsidRPr="00AB6FCA" w:rsidRDefault="00673019" w:rsidP="00263041">
                  <w:pPr>
                    <w:ind w:right="247"/>
                    <w:rPr>
                      <w:rFonts w:ascii="Arial Narrow" w:hAnsi="Arial Narrow"/>
                      <w:b/>
                      <w:szCs w:val="26"/>
                      <w:lang w:val="en-US"/>
                    </w:rPr>
                  </w:pPr>
                  <w:r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E-mail</w:t>
                  </w:r>
                  <w:r w:rsidRPr="003F6025">
                    <w:rPr>
                      <w:rStyle w:val="a4"/>
                      <w:rFonts w:ascii="Arial Narrow" w:hAnsi="Arial Narrow"/>
                      <w:b/>
                      <w:color w:val="auto"/>
                      <w:szCs w:val="26"/>
                      <w:u w:val="none"/>
                      <w:lang w:val="en-US"/>
                    </w:rPr>
                    <w:t>: lg-project@mail.ru</w:t>
                  </w:r>
                </w:p>
              </w:tc>
            </w:tr>
          </w:tbl>
          <w:p w:rsidR="0094169D" w:rsidRPr="003F6025" w:rsidRDefault="0094169D" w:rsidP="00BD49DC">
            <w:pPr>
              <w:jc w:val="center"/>
              <w:rPr>
                <w:lang w:val="en-US"/>
              </w:rPr>
            </w:pPr>
          </w:p>
        </w:tc>
      </w:tr>
      <w:tr w:rsidR="008600E3" w:rsidRPr="00673019" w:rsidTr="00576F1B">
        <w:trPr>
          <w:trHeight w:val="475"/>
        </w:trPr>
        <w:tc>
          <w:tcPr>
            <w:tcW w:w="10065" w:type="dxa"/>
            <w:vAlign w:val="center"/>
          </w:tcPr>
          <w:p w:rsidR="008600E3" w:rsidRPr="003F6025" w:rsidRDefault="00673019" w:rsidP="008600E3">
            <w:pPr>
              <w:tabs>
                <w:tab w:val="left" w:pos="4995"/>
              </w:tabs>
              <w:ind w:right="247"/>
              <w:jc w:val="center"/>
              <w:rPr>
                <w:rFonts w:ascii="Arial Narrow" w:hAnsi="Arial Narrow" w:cs="Arial"/>
                <w:b/>
                <w:bCs/>
                <w:iCs/>
                <w:sz w:val="24"/>
                <w:szCs w:val="30"/>
                <w:lang w:val="en-US"/>
              </w:rPr>
            </w:pPr>
            <w:r w:rsidRPr="00AB6FCA">
              <w:rPr>
                <w:rFonts w:ascii="Arial Narrow" w:hAnsi="Arial Narrow" w:cs="Arial"/>
                <w:b/>
                <w:bCs/>
                <w:iCs/>
                <w:sz w:val="28"/>
                <w:szCs w:val="30"/>
                <w:lang w:val="en-US"/>
              </w:rPr>
              <w:t>WWW.AGLG.RU</w:t>
            </w:r>
          </w:p>
        </w:tc>
      </w:tr>
      <w:tr w:rsidR="0094169D" w:rsidTr="008600E3">
        <w:trPr>
          <w:trHeight w:val="12397"/>
        </w:trPr>
        <w:tc>
          <w:tcPr>
            <w:tcW w:w="10065" w:type="dxa"/>
          </w:tcPr>
          <w:p w:rsidR="00EB53CF" w:rsidRPr="00673019" w:rsidRDefault="00EB53CF" w:rsidP="00EB53C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  <w:lang w:val="en-US"/>
              </w:rPr>
            </w:pPr>
          </w:p>
          <w:p w:rsidR="00E45634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576F1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Администрация </w:t>
            </w:r>
            <w:proofErr w:type="spellStart"/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Усть-Лабинского</w:t>
            </w:r>
            <w:proofErr w:type="spellEnd"/>
            <w:r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 городского поселения </w:t>
            </w:r>
            <w:proofErr w:type="spellStart"/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Усть-Лабинского</w:t>
            </w:r>
            <w:proofErr w:type="spellEnd"/>
            <w:r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 района</w:t>
            </w:r>
          </w:p>
          <w:p w:rsidR="003F6025" w:rsidRDefault="003F6025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3F6025" w:rsidRDefault="003F6025" w:rsidP="003F602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Договор от 12.07.2017 г.</w:t>
            </w:r>
          </w:p>
          <w:p w:rsidR="003F6025" w:rsidRPr="003F6025" w:rsidRDefault="003F6025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45634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45634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</w:p>
          <w:p w:rsidR="003F6025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 w:rsidRPr="003277B2">
              <w:rPr>
                <w:rFonts w:asciiTheme="minorHAnsi" w:hAnsiTheme="minorHAnsi" w:cstheme="minorHAnsi"/>
                <w:b/>
                <w:sz w:val="44"/>
                <w:szCs w:val="40"/>
              </w:rPr>
              <w:t>«</w:t>
            </w:r>
            <w:r w:rsidR="003F6025" w:rsidRPr="003F6025"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Проект планировки и межевания территории </w:t>
            </w:r>
          </w:p>
          <w:p w:rsidR="00E45634" w:rsidRPr="006973E9" w:rsidRDefault="003F6025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 w:rsidRPr="003F6025">
              <w:rPr>
                <w:rFonts w:asciiTheme="minorHAnsi" w:hAnsiTheme="minorHAnsi" w:cstheme="minorHAnsi"/>
                <w:b/>
                <w:sz w:val="44"/>
                <w:szCs w:val="40"/>
              </w:rPr>
              <w:t>для строительства канализационного коллектора в г. Усть-Лабинске</w:t>
            </w:r>
            <w:r w:rsidR="006973E9">
              <w:rPr>
                <w:rFonts w:asciiTheme="minorHAnsi" w:hAnsiTheme="minorHAnsi" w:cstheme="minorHAnsi"/>
                <w:b/>
                <w:sz w:val="44"/>
                <w:szCs w:val="40"/>
              </w:rPr>
              <w:t>»</w:t>
            </w:r>
          </w:p>
          <w:p w:rsidR="00E45634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</w:p>
          <w:p w:rsidR="00E45634" w:rsidRPr="003F6025" w:rsidRDefault="00D97A28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ОСНО</w:t>
            </w:r>
            <w:bookmarkStart w:id="0" w:name="_GoBack"/>
            <w:bookmarkEnd w:id="0"/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ВНАЯ ЧАСТЬ</w:t>
            </w:r>
            <w:r w:rsidR="00E45634"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</w:p>
          <w:p w:rsidR="00E45634" w:rsidRPr="003F6025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45634" w:rsidRPr="003F6025" w:rsidRDefault="00D97A28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Положение о размещении объекта. Графические материалы</w:t>
            </w:r>
            <w:r w:rsidR="00E45634"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</w:p>
          <w:p w:rsidR="00E45634" w:rsidRPr="003F6025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45634" w:rsidRPr="003F6025" w:rsidRDefault="00D97A28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А-1</w:t>
            </w:r>
            <w:r w:rsidR="003F6025" w:rsidRPr="003F6025">
              <w:rPr>
                <w:rFonts w:asciiTheme="minorHAnsi" w:hAnsiTheme="minorHAnsi" w:cstheme="minorHAnsi"/>
                <w:sz w:val="32"/>
                <w:szCs w:val="32"/>
              </w:rPr>
              <w:t>7</w:t>
            </w: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001-ГП1</w:t>
            </w:r>
          </w:p>
          <w:p w:rsidR="00E45634" w:rsidRPr="003F6025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Pr="003F6025" w:rsidRDefault="00D97A28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Том 1</w:t>
            </w: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05BFF" w:rsidRDefault="00D05BFF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F6025" w:rsidRDefault="003F602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F6025" w:rsidRDefault="003F602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  <w:lang w:val="en-US"/>
              </w:rPr>
            </w:pPr>
          </w:p>
          <w:p w:rsidR="00D05BFF" w:rsidRDefault="00D05BFF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97A28" w:rsidRDefault="00D97A28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97A28" w:rsidRDefault="00D97A28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576F1B" w:rsidRDefault="00576F1B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F6025" w:rsidRDefault="003F6025" w:rsidP="003F602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F6025" w:rsidRDefault="003F6025" w:rsidP="003F602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F6025" w:rsidRDefault="003F6025" w:rsidP="003F602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3F6025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3F6025">
              <w:rPr>
                <w:rFonts w:asciiTheme="minorHAnsi" w:hAnsiTheme="minorHAnsi" w:cstheme="minorHAnsi"/>
                <w:b/>
                <w:sz w:val="32"/>
                <w:szCs w:val="32"/>
              </w:rPr>
              <w:t>7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AA46A7">
      <w:headerReference w:type="default" r:id="rId8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85A" w:rsidRDefault="0027585A" w:rsidP="0094169D">
      <w:r>
        <w:separator/>
      </w:r>
    </w:p>
  </w:endnote>
  <w:endnote w:type="continuationSeparator" w:id="0">
    <w:p w:rsidR="0027585A" w:rsidRDefault="0027585A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85A" w:rsidRDefault="0027585A" w:rsidP="0094169D">
      <w:r>
        <w:separator/>
      </w:r>
    </w:p>
  </w:footnote>
  <w:footnote w:type="continuationSeparator" w:id="0">
    <w:p w:rsidR="0027585A" w:rsidRDefault="0027585A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9D"/>
    <w:rsid w:val="00026D4F"/>
    <w:rsid w:val="000420D5"/>
    <w:rsid w:val="000B06D9"/>
    <w:rsid w:val="000F52E6"/>
    <w:rsid w:val="00111D89"/>
    <w:rsid w:val="00143916"/>
    <w:rsid w:val="00152E97"/>
    <w:rsid w:val="00154DB5"/>
    <w:rsid w:val="00155735"/>
    <w:rsid w:val="001607FF"/>
    <w:rsid w:val="00171167"/>
    <w:rsid w:val="001E4BE0"/>
    <w:rsid w:val="002172B2"/>
    <w:rsid w:val="00253A84"/>
    <w:rsid w:val="0027585A"/>
    <w:rsid w:val="002A03A4"/>
    <w:rsid w:val="002A27F5"/>
    <w:rsid w:val="002B371C"/>
    <w:rsid w:val="002C4CF0"/>
    <w:rsid w:val="002D02E5"/>
    <w:rsid w:val="002D37AC"/>
    <w:rsid w:val="002D69FC"/>
    <w:rsid w:val="003021C2"/>
    <w:rsid w:val="003209F5"/>
    <w:rsid w:val="00373DA8"/>
    <w:rsid w:val="0038084D"/>
    <w:rsid w:val="003A264B"/>
    <w:rsid w:val="003D08A2"/>
    <w:rsid w:val="003D0E35"/>
    <w:rsid w:val="003F6025"/>
    <w:rsid w:val="004570BE"/>
    <w:rsid w:val="00460C4D"/>
    <w:rsid w:val="00546C50"/>
    <w:rsid w:val="0055261F"/>
    <w:rsid w:val="00576F1B"/>
    <w:rsid w:val="005A1037"/>
    <w:rsid w:val="005F5537"/>
    <w:rsid w:val="006557E8"/>
    <w:rsid w:val="00673019"/>
    <w:rsid w:val="006957B4"/>
    <w:rsid w:val="006973E9"/>
    <w:rsid w:val="00746368"/>
    <w:rsid w:val="00751E57"/>
    <w:rsid w:val="0077510E"/>
    <w:rsid w:val="00841FE1"/>
    <w:rsid w:val="008514EF"/>
    <w:rsid w:val="008600E3"/>
    <w:rsid w:val="00885029"/>
    <w:rsid w:val="008D57EB"/>
    <w:rsid w:val="00940936"/>
    <w:rsid w:val="0094169D"/>
    <w:rsid w:val="0094366F"/>
    <w:rsid w:val="009726D8"/>
    <w:rsid w:val="00972A43"/>
    <w:rsid w:val="00990401"/>
    <w:rsid w:val="009F47AF"/>
    <w:rsid w:val="00A55AC7"/>
    <w:rsid w:val="00A677F1"/>
    <w:rsid w:val="00A80EC7"/>
    <w:rsid w:val="00A85416"/>
    <w:rsid w:val="00AA46A7"/>
    <w:rsid w:val="00AB55DD"/>
    <w:rsid w:val="00AD50CA"/>
    <w:rsid w:val="00B65B88"/>
    <w:rsid w:val="00BA13D1"/>
    <w:rsid w:val="00BC25AC"/>
    <w:rsid w:val="00BC75D8"/>
    <w:rsid w:val="00BD49DC"/>
    <w:rsid w:val="00BD6118"/>
    <w:rsid w:val="00BF6EB7"/>
    <w:rsid w:val="00BF755F"/>
    <w:rsid w:val="00C12EAE"/>
    <w:rsid w:val="00C3752E"/>
    <w:rsid w:val="00CF65EA"/>
    <w:rsid w:val="00D05BFF"/>
    <w:rsid w:val="00D72F61"/>
    <w:rsid w:val="00D73D87"/>
    <w:rsid w:val="00D94B58"/>
    <w:rsid w:val="00D97A28"/>
    <w:rsid w:val="00DB6432"/>
    <w:rsid w:val="00DD1727"/>
    <w:rsid w:val="00DD6727"/>
    <w:rsid w:val="00DE389D"/>
    <w:rsid w:val="00DE7022"/>
    <w:rsid w:val="00E15163"/>
    <w:rsid w:val="00E30479"/>
    <w:rsid w:val="00E45634"/>
    <w:rsid w:val="00EA3D68"/>
    <w:rsid w:val="00EB53CF"/>
    <w:rsid w:val="00FB35EC"/>
    <w:rsid w:val="00FC2717"/>
    <w:rsid w:val="00FD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Dmitry</cp:lastModifiedBy>
  <cp:revision>14</cp:revision>
  <dcterms:created xsi:type="dcterms:W3CDTF">2015-12-22T10:46:00Z</dcterms:created>
  <dcterms:modified xsi:type="dcterms:W3CDTF">2017-10-03T12:15:00Z</dcterms:modified>
</cp:coreProperties>
</file>